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954"/>
        <w:gridCol w:w="760"/>
        <w:gridCol w:w="760"/>
        <w:gridCol w:w="760"/>
        <w:gridCol w:w="760"/>
        <w:gridCol w:w="760"/>
        <w:gridCol w:w="760"/>
        <w:gridCol w:w="760"/>
        <w:gridCol w:w="760"/>
        <w:gridCol w:w="253"/>
        <w:gridCol w:w="507"/>
        <w:gridCol w:w="803"/>
        <w:gridCol w:w="850"/>
      </w:tblGrid>
      <w:tr w:rsidR="007C3E1E" w:rsidRPr="007C3E1E" w:rsidTr="00E10532">
        <w:trPr>
          <w:trHeight w:val="27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M31"/>
            <w:bookmarkEnd w:id="0"/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E1E" w:rsidRPr="007C3E1E" w:rsidRDefault="007C3E1E" w:rsidP="0068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68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68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68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E1E" w:rsidRPr="007C3E1E" w:rsidTr="007C3E1E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E1E" w:rsidRPr="007C3E1E" w:rsidRDefault="007C3E1E" w:rsidP="0068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городского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68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E1E" w:rsidRPr="007C3E1E" w:rsidTr="007C3E1E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E1E" w:rsidRPr="007C3E1E" w:rsidRDefault="007C3E1E" w:rsidP="0068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город Стерлитамак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68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E1E" w:rsidRPr="007C3E1E" w:rsidTr="007C3E1E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E1E" w:rsidRPr="007C3E1E" w:rsidRDefault="007C3E1E" w:rsidP="0068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Башкортостан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68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E1E" w:rsidRPr="007C3E1E" w:rsidTr="007C3E1E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E1E" w:rsidRPr="007C3E1E" w:rsidRDefault="007C3E1E" w:rsidP="0068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№____ от "___"___________20</w:t>
            </w:r>
            <w:r w:rsidR="00D97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9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7C3E1E" w:rsidRPr="007C3E1E" w:rsidTr="007C3E1E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E1E" w:rsidRPr="007C3E1E" w:rsidTr="007C3E1E">
        <w:trPr>
          <w:trHeight w:val="1395"/>
        </w:trPr>
        <w:tc>
          <w:tcPr>
            <w:tcW w:w="151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Предельные тарифы на платные образовательные услуги,</w:t>
            </w:r>
            <w:r w:rsidRPr="007C3E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оказываемые муниципальными образовательными учреждениями</w:t>
            </w:r>
            <w:r w:rsidRPr="007C3E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городского округа город Стерлитамак Республики Башкортостан</w:t>
            </w:r>
          </w:p>
        </w:tc>
      </w:tr>
      <w:tr w:rsidR="007C3E1E" w:rsidRPr="00072EF2" w:rsidTr="007C3E1E">
        <w:trPr>
          <w:trHeight w:val="375"/>
        </w:trPr>
        <w:tc>
          <w:tcPr>
            <w:tcW w:w="151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160" w:rsidRPr="00072EF2" w:rsidRDefault="00B90160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23229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554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29"/>
              <w:gridCol w:w="31"/>
              <w:gridCol w:w="629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</w:tblGrid>
            <w:tr w:rsidR="00072EF2" w:rsidRPr="00072EF2" w:rsidTr="00324316">
              <w:trPr>
                <w:gridAfter w:val="13"/>
                <w:wAfter w:w="8549" w:type="dxa"/>
                <w:trHeight w:val="375"/>
              </w:trPr>
              <w:tc>
                <w:tcPr>
                  <w:tcW w:w="1468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ГРУППОВЫЕ ЗАНЯТИЯ</w:t>
                  </w:r>
                </w:p>
              </w:tc>
            </w:tr>
            <w:tr w:rsidR="00072EF2" w:rsidRPr="00072EF2" w:rsidTr="00324316">
              <w:trPr>
                <w:gridAfter w:val="13"/>
                <w:wAfter w:w="8549" w:type="dxa"/>
                <w:trHeight w:val="375"/>
              </w:trPr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5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8580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1 занятия на 1 потребителя при наполняемости группы, руб.</w:t>
                  </w:r>
                  <w:r w:rsidR="003243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</w:tr>
            <w:tr w:rsidR="00072EF2" w:rsidRPr="00072EF2" w:rsidTr="00324316">
              <w:trPr>
                <w:gridAfter w:val="13"/>
                <w:wAfter w:w="8549" w:type="dxa"/>
                <w:trHeight w:val="375"/>
              </w:trPr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072EF2" w:rsidRPr="00072EF2" w:rsidTr="00324316">
              <w:trPr>
                <w:gridAfter w:val="13"/>
                <w:wAfter w:w="8549" w:type="dxa"/>
                <w:trHeight w:val="649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324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Обучающие курсы, группа развития для детей дошкольного возраста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</w:tr>
            <w:tr w:rsidR="00072EF2" w:rsidRPr="00072EF2" w:rsidTr="00324316">
              <w:trPr>
                <w:gridAfter w:val="13"/>
                <w:wAfter w:w="8549" w:type="dxa"/>
                <w:trHeight w:val="1268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324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социально-педагогической направленности (подготовительные курсы для будущих первоклассников, группа продленного дня в школе, групповые занятия с педагогом-психологом)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</w:tr>
            <w:tr w:rsidR="00072EF2" w:rsidRPr="00072EF2" w:rsidTr="00324316">
              <w:trPr>
                <w:gridAfter w:val="13"/>
                <w:wAfter w:w="8549" w:type="dxa"/>
                <w:trHeight w:val="791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324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68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Обучающие курсы для детей школьного возраста и взрослого населения, тестирование по различным дисциплинам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</w:tr>
            <w:tr w:rsidR="00072EF2" w:rsidRPr="00072EF2" w:rsidTr="00324316">
              <w:trPr>
                <w:gridAfter w:val="13"/>
                <w:wAfter w:w="8549" w:type="dxa"/>
                <w:trHeight w:val="70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324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Художественно-эстетические, научно-технические кружки и студии для детей дошкольного возраста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</w:tr>
            <w:tr w:rsidR="00072EF2" w:rsidRPr="00072EF2" w:rsidTr="00324316">
              <w:trPr>
                <w:gridAfter w:val="13"/>
                <w:wAfter w:w="8549" w:type="dxa"/>
                <w:trHeight w:val="689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324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Художественно-эстетические, научно-технические кружки и студии для детей школьного возраста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</w:tr>
            <w:tr w:rsidR="00072EF2" w:rsidRPr="00072EF2" w:rsidTr="00324316">
              <w:trPr>
                <w:gridAfter w:val="13"/>
                <w:wAfter w:w="8549" w:type="dxa"/>
                <w:trHeight w:val="99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324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Обучение кино-, видеосъемке (занятия в телестудии, киностудии, мультипликационной студии)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243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683BEF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</w:tr>
            <w:tr w:rsidR="00072EF2" w:rsidRPr="00072EF2" w:rsidTr="00324316">
              <w:trPr>
                <w:gridAfter w:val="13"/>
                <w:wAfter w:w="8549" w:type="dxa"/>
                <w:trHeight w:val="75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324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1.7</w:t>
                  </w:r>
                </w:p>
              </w:tc>
              <w:tc>
                <w:tcPr>
                  <w:tcW w:w="5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Физкультурно-спортивные кружки и секции для детей дошкольного возраста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5F1C9A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5F1C9A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228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5F1C9A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5F1C9A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5F1C9A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4B7850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4B7850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4B7850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243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4B7850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4B7850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4B7850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4B7850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EF2" w:rsidRPr="00072EF2" w:rsidRDefault="004B7850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</w:tr>
            <w:tr w:rsidR="00072EF2" w:rsidRPr="00072EF2" w:rsidTr="00324316">
              <w:trPr>
                <w:gridAfter w:val="13"/>
                <w:wAfter w:w="8549" w:type="dxa"/>
                <w:trHeight w:val="75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324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</w:t>
                  </w:r>
                </w:p>
              </w:tc>
              <w:tc>
                <w:tcPr>
                  <w:tcW w:w="5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Физкультурно-спортивные кружки и секции для детей школьного возраста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</w:tr>
            <w:tr w:rsidR="00072EF2" w:rsidRPr="00072EF2" w:rsidTr="00324316">
              <w:trPr>
                <w:gridAfter w:val="13"/>
                <w:wAfter w:w="8549" w:type="dxa"/>
                <w:trHeight w:val="375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2EF2" w:rsidRPr="00072EF2" w:rsidTr="00324316">
              <w:trPr>
                <w:gridAfter w:val="13"/>
                <w:wAfter w:w="8549" w:type="dxa"/>
                <w:trHeight w:val="375"/>
              </w:trPr>
              <w:tc>
                <w:tcPr>
                  <w:tcW w:w="1468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ИНДИВИДУАЛЬНЫЕ ЗАНЯТИЯ</w:t>
                  </w:r>
                </w:p>
              </w:tc>
            </w:tr>
            <w:tr w:rsidR="00072EF2" w:rsidRPr="00072EF2" w:rsidTr="00324316">
              <w:trPr>
                <w:gridAfter w:val="13"/>
                <w:wAfter w:w="8549" w:type="dxa"/>
                <w:trHeight w:val="75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148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324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2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1 занятия, руб.</w:t>
                  </w:r>
                  <w:r w:rsidR="003243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</w:tr>
            <w:tr w:rsidR="00072EF2" w:rsidRPr="00072EF2" w:rsidTr="00324316">
              <w:trPr>
                <w:gridAfter w:val="13"/>
                <w:wAfter w:w="8549" w:type="dxa"/>
                <w:trHeight w:val="479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324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1148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Индивидуальные занятия с воспитателем, педагогом-психологом</w:t>
                  </w:r>
                </w:p>
              </w:tc>
              <w:tc>
                <w:tcPr>
                  <w:tcW w:w="2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</w:t>
                  </w:r>
                </w:p>
              </w:tc>
            </w:tr>
            <w:tr w:rsidR="00072EF2" w:rsidRPr="00072EF2" w:rsidTr="00324316">
              <w:trPr>
                <w:gridAfter w:val="13"/>
                <w:wAfter w:w="8549" w:type="dxa"/>
                <w:trHeight w:val="75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324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1148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Индивидуальные занятия с учителем, учителем-логопедом, учителем-дефектологом, педагогом дополнительного образования</w:t>
                  </w:r>
                </w:p>
              </w:tc>
              <w:tc>
                <w:tcPr>
                  <w:tcW w:w="2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EF2" w:rsidRPr="00072EF2" w:rsidRDefault="00072EF2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2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595</w:t>
                  </w:r>
                </w:p>
              </w:tc>
            </w:tr>
            <w:tr w:rsidR="00324316" w:rsidRPr="00072EF2" w:rsidTr="00324316">
              <w:trPr>
                <w:trHeight w:val="375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072EF2" w:rsidRDefault="00324316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89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Default="00324316" w:rsidP="00326B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4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24316" w:rsidRPr="00324316" w:rsidRDefault="00324316" w:rsidP="00326B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4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 </w:t>
                  </w:r>
                  <w:r w:rsidRPr="003243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Примечание</w:t>
                  </w:r>
                  <w:r w:rsidRPr="00324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   Все цены указаны с учетом индивидуального раздаточного материала (если он требуется для данной услуги). 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072EF2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072EF2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072EF2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072EF2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072EF2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072EF2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072EF2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072EF2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072EF2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072EF2" w:rsidRDefault="00324316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072EF2" w:rsidRDefault="00324316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072EF2" w:rsidRDefault="00324316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316" w:rsidRPr="00072EF2" w:rsidRDefault="00324316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4316" w:rsidRPr="00072EF2" w:rsidTr="00324316">
              <w:trPr>
                <w:trHeight w:val="375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072EF2" w:rsidRDefault="00324316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89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324316" w:rsidRDefault="00324316" w:rsidP="00326B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</w:t>
                  </w:r>
                  <w:r w:rsidRPr="00324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Продолжительность одного занятия определяется по </w:t>
                  </w:r>
                  <w:proofErr w:type="spellStart"/>
                  <w:r w:rsidRPr="00324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СанПину</w:t>
                  </w:r>
                  <w:proofErr w:type="spellEnd"/>
                  <w:r w:rsidRPr="00324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возрастом потребителя услуг.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072EF2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072EF2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072EF2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072EF2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072EF2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072EF2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072EF2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072EF2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072EF2" w:rsidRDefault="00324316" w:rsidP="0007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072EF2" w:rsidRDefault="00324316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072EF2" w:rsidRDefault="00324316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072EF2" w:rsidRDefault="00324316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4316" w:rsidRPr="00072EF2" w:rsidRDefault="00324316" w:rsidP="00072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90160" w:rsidRDefault="00B90160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24316" w:rsidRDefault="00324316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24316" w:rsidRPr="00072EF2" w:rsidRDefault="00324316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0160" w:rsidRPr="00072EF2" w:rsidRDefault="00B90160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0160" w:rsidRPr="00072EF2" w:rsidRDefault="00B90160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0160" w:rsidRPr="00072EF2" w:rsidRDefault="00B90160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0160" w:rsidRPr="00072EF2" w:rsidRDefault="00B90160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0160" w:rsidRPr="00072EF2" w:rsidRDefault="00B90160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0160" w:rsidRPr="00072EF2" w:rsidRDefault="00B90160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0160" w:rsidRPr="00072EF2" w:rsidRDefault="00B90160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0160" w:rsidRPr="00072EF2" w:rsidRDefault="00B90160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0160" w:rsidRPr="00072EF2" w:rsidRDefault="00B90160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0160" w:rsidRPr="00072EF2" w:rsidRDefault="00B90160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C3E1E" w:rsidRPr="00072EF2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bookmarkStart w:id="1" w:name="_GoBack"/>
        <w:bookmarkEnd w:id="1"/>
      </w:tr>
      <w:tr w:rsidR="007C3E1E" w:rsidRPr="007C3E1E" w:rsidTr="007C3E1E">
        <w:trPr>
          <w:trHeight w:val="750"/>
        </w:trPr>
        <w:tc>
          <w:tcPr>
            <w:tcW w:w="151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E45" w:rsidRPr="007C3E1E" w:rsidRDefault="004063AB" w:rsidP="00C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</w:t>
            </w:r>
          </w:p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0463" w:rsidRDefault="00670463"/>
    <w:sectPr w:rsidR="00670463" w:rsidSect="007C3E1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1B"/>
    <w:rsid w:val="00017CD3"/>
    <w:rsid w:val="00072EF2"/>
    <w:rsid w:val="001A3234"/>
    <w:rsid w:val="00324316"/>
    <w:rsid w:val="004063AB"/>
    <w:rsid w:val="004B7850"/>
    <w:rsid w:val="0050611B"/>
    <w:rsid w:val="005F1C9A"/>
    <w:rsid w:val="005F7FF7"/>
    <w:rsid w:val="00670463"/>
    <w:rsid w:val="00683BEF"/>
    <w:rsid w:val="007C3E1E"/>
    <w:rsid w:val="00A9267A"/>
    <w:rsid w:val="00AC51BD"/>
    <w:rsid w:val="00B90160"/>
    <w:rsid w:val="00CD2E45"/>
    <w:rsid w:val="00D4546C"/>
    <w:rsid w:val="00D970FC"/>
    <w:rsid w:val="00E10532"/>
    <w:rsid w:val="00E554DC"/>
    <w:rsid w:val="00F9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A2D48-506F-44E7-8EC8-63C3930E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Яганова Светлана Юрьевна</dc:creator>
  <cp:keywords/>
  <dc:description/>
  <cp:lastModifiedBy>Яганова Светлана Юрьевна</cp:lastModifiedBy>
  <cp:revision>18</cp:revision>
  <dcterms:created xsi:type="dcterms:W3CDTF">2014-09-23T04:17:00Z</dcterms:created>
  <dcterms:modified xsi:type="dcterms:W3CDTF">2017-08-22T05:22:00Z</dcterms:modified>
</cp:coreProperties>
</file>